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5"/>
        <w:gridCol w:w="11253"/>
      </w:tblGrid>
      <w:tr w:rsidR="00CB6B32" w:rsidTr="00CB6B32">
        <w:trPr>
          <w:trHeight w:val="170"/>
        </w:trPr>
        <w:tc>
          <w:tcPr>
            <w:tcW w:w="2088" w:type="dxa"/>
          </w:tcPr>
          <w:p w:rsidR="00CB6B32" w:rsidRPr="00CB6B32" w:rsidRDefault="00CB6B32" w:rsidP="0093013E">
            <w:pPr>
              <w:rPr>
                <w:b/>
              </w:rPr>
            </w:pPr>
          </w:p>
        </w:tc>
        <w:tc>
          <w:tcPr>
            <w:tcW w:w="11430" w:type="dxa"/>
          </w:tcPr>
          <w:p w:rsidR="00CB6B32" w:rsidRPr="00CB6B32" w:rsidRDefault="00CB6B32" w:rsidP="0093013E">
            <w:pPr>
              <w:jc w:val="center"/>
              <w:rPr>
                <w:b/>
              </w:rPr>
            </w:pPr>
            <w:r w:rsidRPr="00CB6B32">
              <w:rPr>
                <w:rFonts w:ascii="Elephant" w:hAnsi="Elephant"/>
              </w:rPr>
              <w:t>Greece</w:t>
            </w:r>
          </w:p>
        </w:tc>
      </w:tr>
      <w:tr w:rsidR="00CB6B32" w:rsidTr="00CB6B32">
        <w:tc>
          <w:tcPr>
            <w:tcW w:w="2088" w:type="dxa"/>
          </w:tcPr>
          <w:p w:rsidR="00CB6B32" w:rsidRPr="00CB6B32" w:rsidRDefault="00CB6B32" w:rsidP="0093013E">
            <w:pPr>
              <w:rPr>
                <w:b/>
              </w:rPr>
            </w:pPr>
          </w:p>
          <w:p w:rsidR="00CB6B32" w:rsidRPr="00CB6B32" w:rsidRDefault="00CB6B32" w:rsidP="0093013E">
            <w:pPr>
              <w:rPr>
                <w:b/>
              </w:rPr>
            </w:pPr>
            <w:r w:rsidRPr="00CB6B32">
              <w:rPr>
                <w:b/>
              </w:rPr>
              <w:t>POLITICAL</w:t>
            </w:r>
          </w:p>
          <w:p w:rsidR="00CB6B32" w:rsidRPr="00CB6B32" w:rsidRDefault="00CB6B32" w:rsidP="0093013E">
            <w:pPr>
              <w:numPr>
                <w:ilvl w:val="0"/>
                <w:numId w:val="1"/>
              </w:numPr>
              <w:tabs>
                <w:tab w:val="clear" w:pos="720"/>
              </w:tabs>
              <w:ind w:left="360"/>
              <w:rPr>
                <w:b/>
              </w:rPr>
            </w:pPr>
            <w:r w:rsidRPr="00CB6B32">
              <w:rPr>
                <w:b/>
              </w:rPr>
              <w:t>Leaders, Elites</w:t>
            </w:r>
          </w:p>
          <w:p w:rsidR="00CB6B32" w:rsidRPr="00CB6B32" w:rsidRDefault="00CB6B32" w:rsidP="0093013E">
            <w:pPr>
              <w:numPr>
                <w:ilvl w:val="0"/>
                <w:numId w:val="1"/>
              </w:numPr>
              <w:tabs>
                <w:tab w:val="clear" w:pos="720"/>
              </w:tabs>
              <w:ind w:left="360"/>
              <w:rPr>
                <w:b/>
              </w:rPr>
            </w:pPr>
            <w:r w:rsidRPr="00CB6B32">
              <w:rPr>
                <w:b/>
              </w:rPr>
              <w:t>Structure--Laws</w:t>
            </w:r>
          </w:p>
          <w:p w:rsidR="00CB6B32" w:rsidRPr="00CB6B32" w:rsidRDefault="00CB6B32" w:rsidP="0093013E">
            <w:pPr>
              <w:numPr>
                <w:ilvl w:val="0"/>
                <w:numId w:val="1"/>
              </w:numPr>
              <w:tabs>
                <w:tab w:val="clear" w:pos="720"/>
              </w:tabs>
              <w:ind w:left="360"/>
              <w:rPr>
                <w:b/>
              </w:rPr>
            </w:pPr>
            <w:r w:rsidRPr="00CB6B32">
              <w:rPr>
                <w:b/>
              </w:rPr>
              <w:t>Role of Religion</w:t>
            </w:r>
          </w:p>
          <w:p w:rsidR="00CB6B32" w:rsidRPr="00CB6B32" w:rsidRDefault="00CB6B32" w:rsidP="0093013E">
            <w:pPr>
              <w:numPr>
                <w:ilvl w:val="0"/>
                <w:numId w:val="1"/>
              </w:numPr>
              <w:tabs>
                <w:tab w:val="clear" w:pos="720"/>
              </w:tabs>
              <w:ind w:left="360"/>
              <w:rPr>
                <w:b/>
              </w:rPr>
            </w:pPr>
            <w:r w:rsidRPr="00CB6B32">
              <w:rPr>
                <w:b/>
              </w:rPr>
              <w:t>Conflict</w:t>
            </w:r>
          </w:p>
          <w:p w:rsidR="00CB6B32" w:rsidRPr="00CB6B32" w:rsidRDefault="00CB6B32" w:rsidP="0093013E">
            <w:pPr>
              <w:numPr>
                <w:ilvl w:val="0"/>
                <w:numId w:val="1"/>
              </w:numPr>
              <w:tabs>
                <w:tab w:val="clear" w:pos="720"/>
              </w:tabs>
              <w:ind w:left="360"/>
              <w:rPr>
                <w:b/>
              </w:rPr>
            </w:pPr>
            <w:r w:rsidRPr="00CB6B32">
              <w:rPr>
                <w:b/>
              </w:rPr>
              <w:t>Diplomacy, Treaties</w:t>
            </w:r>
          </w:p>
          <w:p w:rsidR="00CB6B32" w:rsidRPr="00CB6B32" w:rsidRDefault="00CB6B32" w:rsidP="0093013E">
            <w:pPr>
              <w:numPr>
                <w:ilvl w:val="0"/>
                <w:numId w:val="1"/>
              </w:numPr>
              <w:tabs>
                <w:tab w:val="clear" w:pos="720"/>
              </w:tabs>
              <w:ind w:left="360"/>
              <w:rPr>
                <w:b/>
              </w:rPr>
            </w:pPr>
            <w:r w:rsidRPr="00CB6B32">
              <w:rPr>
                <w:b/>
              </w:rPr>
              <w:t>Judicial</w:t>
            </w:r>
          </w:p>
          <w:p w:rsidR="00CB6B32" w:rsidRPr="00CB6B32" w:rsidRDefault="00CB6B32" w:rsidP="0093013E">
            <w:pPr>
              <w:rPr>
                <w:b/>
              </w:rPr>
            </w:pPr>
          </w:p>
        </w:tc>
        <w:tc>
          <w:tcPr>
            <w:tcW w:w="11430" w:type="dxa"/>
          </w:tcPr>
          <w:p w:rsidR="00CB6B32" w:rsidRPr="00CB6B32" w:rsidRDefault="00CB6B32" w:rsidP="00CB6B32">
            <w:pPr>
              <w:ind w:left="72"/>
              <w:rPr>
                <w:rFonts w:asciiTheme="minorHAnsi" w:hAnsiTheme="minorHAnsi" w:cstheme="minorHAnsi"/>
              </w:rPr>
            </w:pPr>
            <w:r w:rsidRPr="00CB6B32">
              <w:rPr>
                <w:rFonts w:asciiTheme="minorHAnsi" w:hAnsiTheme="minorHAnsi" w:cstheme="minorHAnsi"/>
              </w:rPr>
              <w:t>No centralized government; concept of polis (city-state), or a fortified site that formed the centers of many city states</w:t>
            </w:r>
          </w:p>
          <w:p w:rsidR="00CB6B32" w:rsidRPr="00CB6B32" w:rsidRDefault="00CB6B32" w:rsidP="00CB6B32">
            <w:pPr>
              <w:ind w:left="72"/>
              <w:rPr>
                <w:rFonts w:asciiTheme="minorHAnsi" w:hAnsiTheme="minorHAnsi" w:cstheme="minorHAnsi"/>
              </w:rPr>
            </w:pPr>
          </w:p>
          <w:p w:rsidR="00CB6B32" w:rsidRPr="00CB6B32" w:rsidRDefault="00CB6B32" w:rsidP="00CB6B32">
            <w:pPr>
              <w:ind w:left="72"/>
              <w:rPr>
                <w:rFonts w:asciiTheme="minorHAnsi" w:hAnsiTheme="minorHAnsi" w:cstheme="minorHAnsi"/>
              </w:rPr>
            </w:pPr>
            <w:r w:rsidRPr="00CB6B32">
              <w:rPr>
                <w:rFonts w:asciiTheme="minorHAnsi" w:hAnsiTheme="minorHAnsi" w:cstheme="minorHAnsi"/>
              </w:rPr>
              <w:t xml:space="preserve">The Greeks were the first people ever to have a democratic government. Before this they had monarchies, oligarchies and tyrannies. There is not a systematic record of laws from Ancient Greece, but there is evidence that laws did exist. </w:t>
            </w:r>
          </w:p>
          <w:p w:rsidR="00CB6B32" w:rsidRPr="00CB6B32" w:rsidRDefault="00CB6B32" w:rsidP="00CB6B32">
            <w:pPr>
              <w:ind w:left="72"/>
              <w:rPr>
                <w:rFonts w:asciiTheme="minorHAnsi" w:hAnsiTheme="minorHAnsi" w:cstheme="minorHAnsi"/>
              </w:rPr>
            </w:pPr>
          </w:p>
          <w:p w:rsidR="00CB6B32" w:rsidRPr="00CB6B32" w:rsidRDefault="00CB6B32" w:rsidP="00CB6B32">
            <w:pPr>
              <w:ind w:left="72"/>
              <w:rPr>
                <w:rFonts w:asciiTheme="minorHAnsi" w:hAnsiTheme="minorHAnsi" w:cstheme="minorHAnsi"/>
              </w:rPr>
            </w:pPr>
            <w:r w:rsidRPr="00CB6B32">
              <w:rPr>
                <w:rFonts w:asciiTheme="minorHAnsi" w:hAnsiTheme="minorHAnsi" w:cstheme="minorHAnsi"/>
              </w:rPr>
              <w:t>Sparta and Athens two leading city-states</w:t>
            </w:r>
          </w:p>
          <w:p w:rsidR="00CB6B32" w:rsidRPr="00CB6B32" w:rsidRDefault="00CB6B32" w:rsidP="00CB6B32">
            <w:pPr>
              <w:ind w:left="72"/>
              <w:rPr>
                <w:rFonts w:asciiTheme="minorHAnsi" w:hAnsiTheme="minorHAnsi" w:cstheme="minorHAnsi"/>
              </w:rPr>
            </w:pPr>
          </w:p>
          <w:p w:rsidR="00CB6B32" w:rsidRPr="00CB6B32" w:rsidRDefault="00CB6B32" w:rsidP="00CB6B32">
            <w:pPr>
              <w:ind w:left="72"/>
              <w:rPr>
                <w:rFonts w:asciiTheme="minorHAnsi" w:hAnsiTheme="minorHAnsi" w:cstheme="minorHAnsi"/>
                <w:u w:val="single"/>
              </w:rPr>
            </w:pPr>
            <w:r w:rsidRPr="00CB6B32">
              <w:rPr>
                <w:rFonts w:asciiTheme="minorHAnsi" w:hAnsiTheme="minorHAnsi" w:cstheme="minorHAnsi"/>
                <w:u w:val="single"/>
              </w:rPr>
              <w:t>Athens</w:t>
            </w:r>
          </w:p>
          <w:p w:rsidR="00CB6B32" w:rsidRPr="00CB6B32" w:rsidRDefault="00CB6B32" w:rsidP="00CB6B32">
            <w:pPr>
              <w:ind w:left="72"/>
              <w:rPr>
                <w:rFonts w:asciiTheme="minorHAnsi" w:hAnsiTheme="minorHAnsi" w:cstheme="minorHAnsi"/>
              </w:rPr>
            </w:pPr>
            <w:r w:rsidRPr="00CB6B32">
              <w:rPr>
                <w:rFonts w:asciiTheme="minorHAnsi" w:hAnsiTheme="minorHAnsi" w:cstheme="minorHAnsi"/>
              </w:rPr>
              <w:t xml:space="preserve">Athens government first dominated by </w:t>
            </w:r>
            <w:proofErr w:type="gramStart"/>
            <w:r w:rsidRPr="00CB6B32">
              <w:rPr>
                <w:rFonts w:asciiTheme="minorHAnsi" w:hAnsiTheme="minorHAnsi" w:cstheme="minorHAnsi"/>
              </w:rPr>
              <w:t>tyrants,</w:t>
            </w:r>
            <w:proofErr w:type="gramEnd"/>
            <w:r w:rsidRPr="00CB6B32">
              <w:rPr>
                <w:rFonts w:asciiTheme="minorHAnsi" w:hAnsiTheme="minorHAnsi" w:cstheme="minorHAnsi"/>
              </w:rPr>
              <w:t xml:space="preserve"> or strong rulers who gained power from military prowess; later came to be ruled by an assembly of free men who made political decisions.</w:t>
            </w:r>
          </w:p>
          <w:p w:rsidR="00CB6B32" w:rsidRPr="00CB6B32" w:rsidRDefault="00CB6B32" w:rsidP="00CB6B32">
            <w:pPr>
              <w:ind w:left="72"/>
              <w:rPr>
                <w:rFonts w:asciiTheme="minorHAnsi" w:hAnsiTheme="minorHAnsi" w:cstheme="minorHAnsi"/>
              </w:rPr>
            </w:pPr>
            <w:r w:rsidRPr="00CB6B32">
              <w:rPr>
                <w:rFonts w:asciiTheme="minorHAnsi" w:hAnsiTheme="minorHAnsi" w:cstheme="minorHAnsi"/>
              </w:rPr>
              <w:t xml:space="preserve">Democracy under Pericles in Athens, major decisions were made by general </w:t>
            </w:r>
            <w:proofErr w:type="spellStart"/>
            <w:r w:rsidRPr="00CB6B32">
              <w:rPr>
                <w:rFonts w:asciiTheme="minorHAnsi" w:hAnsiTheme="minorHAnsi" w:cstheme="minorHAnsi"/>
              </w:rPr>
              <w:t>assemblies</w:t>
            </w:r>
            <w:proofErr w:type="spellEnd"/>
            <w:r w:rsidRPr="00CB6B32">
              <w:rPr>
                <w:rFonts w:asciiTheme="minorHAnsi" w:hAnsiTheme="minorHAnsi" w:cstheme="minorHAnsi"/>
              </w:rPr>
              <w:t xml:space="preserve"> in which only citizens would participate.</w:t>
            </w:r>
          </w:p>
          <w:p w:rsidR="00CB6B32" w:rsidRPr="00CB6B32" w:rsidRDefault="00CB6B32" w:rsidP="00CB6B32">
            <w:pPr>
              <w:ind w:left="72"/>
              <w:rPr>
                <w:rFonts w:asciiTheme="minorHAnsi" w:hAnsiTheme="minorHAnsi" w:cstheme="minorHAnsi"/>
              </w:rPr>
            </w:pPr>
            <w:r w:rsidRPr="00CB6B32">
              <w:rPr>
                <w:rFonts w:asciiTheme="minorHAnsi" w:hAnsiTheme="minorHAnsi" w:cstheme="minorHAnsi"/>
              </w:rPr>
              <w:t>Only a minority of people were citizens in Athens.</w:t>
            </w:r>
          </w:p>
          <w:p w:rsidR="00CB6B32" w:rsidRPr="00CB6B32" w:rsidRDefault="00CB6B32" w:rsidP="00CB6B32">
            <w:pPr>
              <w:ind w:left="72"/>
              <w:rPr>
                <w:rFonts w:asciiTheme="minorHAnsi" w:hAnsiTheme="minorHAnsi" w:cstheme="minorHAnsi"/>
                <w:u w:val="single"/>
              </w:rPr>
            </w:pPr>
            <w:r w:rsidRPr="00CB6B32">
              <w:rPr>
                <w:rFonts w:asciiTheme="minorHAnsi" w:hAnsiTheme="minorHAnsi" w:cstheme="minorHAnsi"/>
                <w:u w:val="single"/>
              </w:rPr>
              <w:t>Sparta</w:t>
            </w:r>
          </w:p>
          <w:p w:rsidR="00CB6B32" w:rsidRPr="00CB6B32" w:rsidRDefault="00CB6B32" w:rsidP="00CB6B32">
            <w:pPr>
              <w:ind w:left="72"/>
              <w:rPr>
                <w:rFonts w:asciiTheme="minorHAnsi" w:hAnsiTheme="minorHAnsi" w:cstheme="minorHAnsi"/>
              </w:rPr>
            </w:pPr>
            <w:r w:rsidRPr="00CB6B32">
              <w:rPr>
                <w:rFonts w:asciiTheme="minorHAnsi" w:hAnsiTheme="minorHAnsi" w:cstheme="minorHAnsi"/>
              </w:rPr>
              <w:t>Militaristic state over a large slave population (helots)</w:t>
            </w:r>
          </w:p>
          <w:p w:rsidR="00CB6B32" w:rsidRPr="00CB6B32" w:rsidRDefault="00CB6B32" w:rsidP="00CB6B32">
            <w:pPr>
              <w:ind w:left="72"/>
              <w:rPr>
                <w:rFonts w:asciiTheme="minorHAnsi" w:hAnsiTheme="minorHAnsi" w:cstheme="minorHAnsi"/>
              </w:rPr>
            </w:pPr>
            <w:r w:rsidRPr="00CB6B32">
              <w:rPr>
                <w:rFonts w:asciiTheme="minorHAnsi" w:hAnsiTheme="minorHAnsi" w:cstheme="minorHAnsi"/>
              </w:rPr>
              <w:t>Aristocracy</w:t>
            </w:r>
          </w:p>
          <w:p w:rsidR="00CB6B32" w:rsidRPr="00CB6B32" w:rsidRDefault="00CB6B32" w:rsidP="00CB6B32">
            <w:pPr>
              <w:ind w:left="72"/>
              <w:rPr>
                <w:rFonts w:asciiTheme="minorHAnsi" w:hAnsiTheme="minorHAnsi" w:cstheme="minorHAnsi"/>
              </w:rPr>
            </w:pPr>
            <w:r w:rsidRPr="00CB6B32">
              <w:rPr>
                <w:rFonts w:asciiTheme="minorHAnsi" w:hAnsiTheme="minorHAnsi" w:cstheme="minorHAnsi"/>
              </w:rPr>
              <w:t>Sparta theoretically equal; wealth accumulation not allowed</w:t>
            </w:r>
          </w:p>
          <w:p w:rsidR="00CB6B32" w:rsidRPr="00CB6B32" w:rsidRDefault="00CB6B32" w:rsidP="00CB6B32">
            <w:pPr>
              <w:ind w:left="72"/>
              <w:rPr>
                <w:rFonts w:asciiTheme="minorHAnsi" w:hAnsiTheme="minorHAnsi" w:cstheme="minorHAnsi"/>
              </w:rPr>
            </w:pPr>
          </w:p>
          <w:p w:rsidR="00CB6B32" w:rsidRPr="00CB6B32" w:rsidRDefault="00CB6B32" w:rsidP="00CB6B32">
            <w:pPr>
              <w:ind w:left="72"/>
              <w:rPr>
                <w:rStyle w:val="Strong"/>
                <w:rFonts w:asciiTheme="minorHAnsi" w:hAnsiTheme="minorHAnsi" w:cstheme="minorHAnsi"/>
                <w:b w:val="0"/>
                <w:color w:val="000000"/>
              </w:rPr>
            </w:pPr>
            <w:r w:rsidRPr="00CB6B32">
              <w:rPr>
                <w:rStyle w:val="Strong"/>
                <w:rFonts w:asciiTheme="minorHAnsi" w:hAnsiTheme="minorHAnsi" w:cstheme="minorHAnsi"/>
                <w:b w:val="0"/>
                <w:color w:val="000000"/>
              </w:rPr>
              <w:t>Alexander the Great was one of the best leaders of Greece. He conquered empires spread from Greece to Indus Greece – Hellenistic Empire</w:t>
            </w:r>
          </w:p>
          <w:p w:rsidR="00CB6B32" w:rsidRPr="00CB6B32" w:rsidRDefault="00CB6B32" w:rsidP="0093013E">
            <w:r w:rsidRPr="00CB6B32">
              <w:t xml:space="preserve">   </w:t>
            </w:r>
          </w:p>
        </w:tc>
      </w:tr>
      <w:tr w:rsidR="00CB6B32" w:rsidTr="00CB6B32">
        <w:tc>
          <w:tcPr>
            <w:tcW w:w="2088" w:type="dxa"/>
          </w:tcPr>
          <w:p w:rsidR="00CB6B32" w:rsidRPr="00CB6B32" w:rsidRDefault="00CB6B32" w:rsidP="0093013E">
            <w:pPr>
              <w:rPr>
                <w:b/>
              </w:rPr>
            </w:pPr>
          </w:p>
          <w:p w:rsidR="00CB6B32" w:rsidRPr="00CB6B32" w:rsidRDefault="00CB6B32" w:rsidP="0093013E">
            <w:pPr>
              <w:rPr>
                <w:b/>
              </w:rPr>
            </w:pPr>
            <w:r w:rsidRPr="00CB6B32">
              <w:rPr>
                <w:b/>
              </w:rPr>
              <w:t>ECONOMIC</w:t>
            </w:r>
          </w:p>
          <w:p w:rsidR="00CB6B32" w:rsidRPr="00CB6B32" w:rsidRDefault="00CB6B32" w:rsidP="0093013E">
            <w:pPr>
              <w:numPr>
                <w:ilvl w:val="0"/>
                <w:numId w:val="1"/>
              </w:numPr>
              <w:tabs>
                <w:tab w:val="clear" w:pos="720"/>
              </w:tabs>
              <w:ind w:left="360"/>
              <w:rPr>
                <w:b/>
              </w:rPr>
            </w:pPr>
            <w:r w:rsidRPr="00CB6B32">
              <w:rPr>
                <w:b/>
              </w:rPr>
              <w:t>Philosophy</w:t>
            </w:r>
          </w:p>
          <w:p w:rsidR="00CB6B32" w:rsidRPr="00CB6B32" w:rsidRDefault="00CB6B32" w:rsidP="0093013E">
            <w:pPr>
              <w:numPr>
                <w:ilvl w:val="0"/>
                <w:numId w:val="1"/>
              </w:numPr>
              <w:tabs>
                <w:tab w:val="clear" w:pos="720"/>
              </w:tabs>
              <w:ind w:left="360"/>
              <w:rPr>
                <w:b/>
              </w:rPr>
            </w:pPr>
            <w:r w:rsidRPr="00CB6B32">
              <w:rPr>
                <w:b/>
              </w:rPr>
              <w:t>Focus</w:t>
            </w:r>
          </w:p>
          <w:p w:rsidR="00CB6B32" w:rsidRPr="00CB6B32" w:rsidRDefault="00CB6B32" w:rsidP="0093013E">
            <w:pPr>
              <w:numPr>
                <w:ilvl w:val="0"/>
                <w:numId w:val="1"/>
              </w:numPr>
              <w:tabs>
                <w:tab w:val="clear" w:pos="720"/>
              </w:tabs>
              <w:ind w:left="360"/>
              <w:rPr>
                <w:b/>
              </w:rPr>
            </w:pPr>
            <w:r w:rsidRPr="00CB6B32">
              <w:rPr>
                <w:b/>
              </w:rPr>
              <w:t>Trade, Commerce</w:t>
            </w:r>
          </w:p>
          <w:p w:rsidR="00CB6B32" w:rsidRPr="00CB6B32" w:rsidRDefault="00CB6B32" w:rsidP="0093013E">
            <w:pPr>
              <w:numPr>
                <w:ilvl w:val="0"/>
                <w:numId w:val="1"/>
              </w:numPr>
              <w:tabs>
                <w:tab w:val="clear" w:pos="720"/>
              </w:tabs>
              <w:ind w:left="360"/>
              <w:rPr>
                <w:b/>
              </w:rPr>
            </w:pPr>
            <w:r w:rsidRPr="00CB6B32">
              <w:rPr>
                <w:b/>
              </w:rPr>
              <w:t>Capital/Money</w:t>
            </w:r>
          </w:p>
          <w:p w:rsidR="00CB6B32" w:rsidRPr="00CB6B32" w:rsidRDefault="00CB6B32" w:rsidP="0093013E">
            <w:pPr>
              <w:numPr>
                <w:ilvl w:val="0"/>
                <w:numId w:val="1"/>
              </w:numPr>
              <w:tabs>
                <w:tab w:val="clear" w:pos="720"/>
              </w:tabs>
              <w:ind w:left="360"/>
              <w:rPr>
                <w:b/>
              </w:rPr>
            </w:pPr>
            <w:r w:rsidRPr="00CB6B32">
              <w:rPr>
                <w:b/>
              </w:rPr>
              <w:t xml:space="preserve">Role of </w:t>
            </w:r>
            <w:proofErr w:type="spellStart"/>
            <w:r w:rsidRPr="00CB6B32">
              <w:rPr>
                <w:b/>
              </w:rPr>
              <w:t>merchnats</w:t>
            </w:r>
            <w:proofErr w:type="spellEnd"/>
          </w:p>
          <w:p w:rsidR="00CB6B32" w:rsidRPr="00CB6B32" w:rsidRDefault="00CB6B32" w:rsidP="0093013E">
            <w:pPr>
              <w:rPr>
                <w:b/>
              </w:rPr>
            </w:pPr>
          </w:p>
        </w:tc>
        <w:tc>
          <w:tcPr>
            <w:tcW w:w="11430" w:type="dxa"/>
          </w:tcPr>
          <w:p w:rsidR="00CB6B32" w:rsidRPr="00CB6B32" w:rsidRDefault="00CB6B32" w:rsidP="00CB6B32">
            <w:pPr>
              <w:ind w:left="72"/>
              <w:rPr>
                <w:rFonts w:asciiTheme="minorHAnsi" w:hAnsiTheme="minorHAnsi" w:cstheme="minorHAnsi"/>
              </w:rPr>
            </w:pPr>
            <w:r w:rsidRPr="00CB6B32">
              <w:rPr>
                <w:rStyle w:val="Strong"/>
                <w:rFonts w:asciiTheme="minorHAnsi" w:hAnsiTheme="minorHAnsi" w:cstheme="minorHAnsi"/>
                <w:b w:val="0"/>
                <w:color w:val="000000"/>
              </w:rPr>
              <w:t>Their economy revolved around their trade throughout the Mediterranean. There geography allowed limited farming so they</w:t>
            </w:r>
            <w:r w:rsidRPr="00CB6B32">
              <w:rPr>
                <w:rFonts w:asciiTheme="minorHAnsi" w:hAnsiTheme="minorHAnsi" w:cstheme="minorHAnsi"/>
              </w:rPr>
              <w:t xml:space="preserve">. </w:t>
            </w:r>
          </w:p>
          <w:p w:rsidR="00CB6B32" w:rsidRPr="00CB6B32" w:rsidRDefault="00CB6B32" w:rsidP="00CB6B32">
            <w:pPr>
              <w:ind w:left="72"/>
              <w:rPr>
                <w:rFonts w:asciiTheme="minorHAnsi" w:hAnsiTheme="minorHAnsi" w:cstheme="minorHAnsi"/>
              </w:rPr>
            </w:pPr>
          </w:p>
          <w:p w:rsidR="00CB6B32" w:rsidRPr="00CB6B32" w:rsidRDefault="00CB6B32" w:rsidP="00CB6B32">
            <w:pPr>
              <w:ind w:left="72"/>
              <w:rPr>
                <w:rFonts w:asciiTheme="minorHAnsi" w:hAnsiTheme="minorHAnsi" w:cstheme="minorHAnsi"/>
              </w:rPr>
            </w:pPr>
            <w:r w:rsidRPr="00CB6B32">
              <w:rPr>
                <w:rFonts w:asciiTheme="minorHAnsi" w:hAnsiTheme="minorHAnsi" w:cstheme="minorHAnsi"/>
              </w:rPr>
              <w:t>Great seafaring skills, centered around the Aegean Sea, but traveled around the entire Mediterranean</w:t>
            </w:r>
          </w:p>
          <w:p w:rsidR="00CB6B32" w:rsidRPr="00CB6B32" w:rsidRDefault="00CB6B32" w:rsidP="00CB6B32">
            <w:pPr>
              <w:ind w:left="72"/>
              <w:rPr>
                <w:rFonts w:asciiTheme="minorHAnsi" w:hAnsiTheme="minorHAnsi" w:cstheme="minorHAnsi"/>
              </w:rPr>
            </w:pPr>
          </w:p>
          <w:p w:rsidR="00CB6B32" w:rsidRPr="00CB6B32" w:rsidRDefault="00CB6B32" w:rsidP="00CB6B32">
            <w:pPr>
              <w:ind w:left="72"/>
              <w:rPr>
                <w:rFonts w:asciiTheme="minorHAnsi" w:hAnsiTheme="minorHAnsi" w:cstheme="minorHAnsi"/>
              </w:rPr>
            </w:pPr>
            <w:r w:rsidRPr="00CB6B32">
              <w:rPr>
                <w:rFonts w:asciiTheme="minorHAnsi" w:hAnsiTheme="minorHAnsi" w:cstheme="minorHAnsi"/>
              </w:rPr>
              <w:t>Most commercial activity required seafaring abilities to trade with Palestine, Egypt, and Carthage exchanging wine and olive products for grains.</w:t>
            </w:r>
          </w:p>
        </w:tc>
      </w:tr>
      <w:tr w:rsidR="00CB6B32" w:rsidRPr="00E318B5" w:rsidTr="00CB6B32">
        <w:tc>
          <w:tcPr>
            <w:tcW w:w="2088" w:type="dxa"/>
          </w:tcPr>
          <w:p w:rsidR="00CB6B32" w:rsidRPr="00CB6B32" w:rsidRDefault="00CB6B32" w:rsidP="0093013E">
            <w:pPr>
              <w:rPr>
                <w:b/>
              </w:rPr>
            </w:pPr>
          </w:p>
          <w:p w:rsidR="00CB6B32" w:rsidRPr="00CB6B32" w:rsidRDefault="00CB6B32" w:rsidP="0093013E">
            <w:pPr>
              <w:rPr>
                <w:b/>
              </w:rPr>
            </w:pPr>
            <w:r w:rsidRPr="00CB6B32">
              <w:rPr>
                <w:b/>
              </w:rPr>
              <w:t>RELIGIOUS</w:t>
            </w:r>
          </w:p>
          <w:p w:rsidR="00CB6B32" w:rsidRPr="00CB6B32" w:rsidRDefault="00CB6B32" w:rsidP="0093013E">
            <w:pPr>
              <w:numPr>
                <w:ilvl w:val="0"/>
                <w:numId w:val="1"/>
              </w:numPr>
              <w:tabs>
                <w:tab w:val="clear" w:pos="720"/>
              </w:tabs>
              <w:ind w:left="360"/>
              <w:rPr>
                <w:b/>
              </w:rPr>
            </w:pPr>
            <w:r w:rsidRPr="00CB6B32">
              <w:rPr>
                <w:b/>
              </w:rPr>
              <w:t>Origins</w:t>
            </w:r>
          </w:p>
          <w:p w:rsidR="00CB6B32" w:rsidRPr="00CB6B32" w:rsidRDefault="00CB6B32" w:rsidP="0093013E">
            <w:pPr>
              <w:numPr>
                <w:ilvl w:val="0"/>
                <w:numId w:val="1"/>
              </w:numPr>
              <w:tabs>
                <w:tab w:val="clear" w:pos="720"/>
              </w:tabs>
              <w:ind w:left="360"/>
              <w:rPr>
                <w:b/>
              </w:rPr>
            </w:pPr>
            <w:r w:rsidRPr="00CB6B32">
              <w:rPr>
                <w:b/>
              </w:rPr>
              <w:t>Beliefs, Teaching</w:t>
            </w:r>
          </w:p>
          <w:p w:rsidR="00CB6B32" w:rsidRPr="00CB6B32" w:rsidRDefault="00CB6B32" w:rsidP="0093013E">
            <w:pPr>
              <w:numPr>
                <w:ilvl w:val="0"/>
                <w:numId w:val="1"/>
              </w:numPr>
              <w:tabs>
                <w:tab w:val="clear" w:pos="720"/>
              </w:tabs>
              <w:ind w:left="360"/>
              <w:rPr>
                <w:b/>
              </w:rPr>
            </w:pPr>
            <w:r w:rsidRPr="00CB6B32">
              <w:rPr>
                <w:b/>
              </w:rPr>
              <w:t>Conversion</w:t>
            </w:r>
          </w:p>
          <w:p w:rsidR="00CB6B32" w:rsidRPr="00CB6B32" w:rsidRDefault="00CB6B32" w:rsidP="0093013E">
            <w:pPr>
              <w:numPr>
                <w:ilvl w:val="0"/>
                <w:numId w:val="1"/>
              </w:numPr>
              <w:tabs>
                <w:tab w:val="clear" w:pos="720"/>
              </w:tabs>
              <w:ind w:left="360"/>
              <w:rPr>
                <w:b/>
              </w:rPr>
            </w:pPr>
            <w:r w:rsidRPr="00CB6B32">
              <w:rPr>
                <w:b/>
              </w:rPr>
              <w:t>Holy Books</w:t>
            </w:r>
          </w:p>
          <w:p w:rsidR="00CB6B32" w:rsidRPr="00CB6B32" w:rsidRDefault="00CB6B32" w:rsidP="0093013E">
            <w:pPr>
              <w:numPr>
                <w:ilvl w:val="0"/>
                <w:numId w:val="1"/>
              </w:numPr>
              <w:tabs>
                <w:tab w:val="clear" w:pos="720"/>
              </w:tabs>
              <w:ind w:left="360"/>
              <w:rPr>
                <w:b/>
              </w:rPr>
            </w:pPr>
            <w:r w:rsidRPr="00CB6B32">
              <w:rPr>
                <w:b/>
              </w:rPr>
              <w:t>Influence on Society*</w:t>
            </w:r>
          </w:p>
          <w:p w:rsidR="00CB6B32" w:rsidRPr="00CB6B32" w:rsidRDefault="00CB6B32" w:rsidP="0093013E">
            <w:pPr>
              <w:rPr>
                <w:b/>
              </w:rPr>
            </w:pPr>
          </w:p>
        </w:tc>
        <w:tc>
          <w:tcPr>
            <w:tcW w:w="11430" w:type="dxa"/>
          </w:tcPr>
          <w:p w:rsidR="00CB6B32" w:rsidRPr="00CB6B32" w:rsidRDefault="00CB6B32" w:rsidP="00CB6B32">
            <w:pPr>
              <w:pStyle w:val="ListParagraph"/>
              <w:ind w:left="72"/>
              <w:rPr>
                <w:rStyle w:val="Strong"/>
                <w:rFonts w:asciiTheme="minorHAnsi" w:hAnsiTheme="minorHAnsi" w:cstheme="minorHAnsi"/>
                <w:b w:val="0"/>
                <w:color w:val="000000"/>
              </w:rPr>
            </w:pPr>
            <w:r w:rsidRPr="00CB6B32">
              <w:rPr>
                <w:rStyle w:val="Strong"/>
                <w:rFonts w:asciiTheme="minorHAnsi" w:hAnsiTheme="minorHAnsi" w:cstheme="minorHAnsi"/>
                <w:b w:val="0"/>
                <w:color w:val="000000"/>
              </w:rPr>
              <w:t>Greece was mainly polytheistic. They had a different god for different beliefs. For instance Zeus was the king of Gods and Apollo was the god of medicine and health</w:t>
            </w:r>
          </w:p>
          <w:p w:rsidR="00CB6B32" w:rsidRPr="00CB6B32" w:rsidRDefault="00CB6B32" w:rsidP="00CB6B32">
            <w:pPr>
              <w:pStyle w:val="ListParagraph"/>
              <w:ind w:left="72"/>
              <w:rPr>
                <w:rFonts w:asciiTheme="minorHAnsi" w:hAnsiTheme="minorHAnsi" w:cstheme="minorHAnsi"/>
              </w:rPr>
            </w:pPr>
          </w:p>
          <w:p w:rsidR="00CB6B32" w:rsidRPr="00CB6B32" w:rsidRDefault="00CB6B32" w:rsidP="00CB6B32">
            <w:pPr>
              <w:pStyle w:val="ListParagraph"/>
              <w:ind w:left="72"/>
              <w:rPr>
                <w:rStyle w:val="Strong"/>
                <w:rFonts w:asciiTheme="minorHAnsi" w:hAnsiTheme="minorHAnsi" w:cstheme="minorHAnsi"/>
                <w:b w:val="0"/>
                <w:color w:val="000000"/>
              </w:rPr>
            </w:pPr>
            <w:r w:rsidRPr="00CB6B32">
              <w:rPr>
                <w:rFonts w:asciiTheme="minorHAnsi" w:hAnsiTheme="minorHAnsi" w:cstheme="minorHAnsi"/>
              </w:rPr>
              <w:t>The gods had very human characteristics and emotions</w:t>
            </w:r>
            <w:r w:rsidRPr="00CB6B32">
              <w:rPr>
                <w:rStyle w:val="Strong"/>
                <w:rFonts w:asciiTheme="minorHAnsi" w:hAnsiTheme="minorHAnsi" w:cstheme="minorHAnsi"/>
                <w:b w:val="0"/>
                <w:color w:val="000000"/>
              </w:rPr>
              <w:t>.</w:t>
            </w:r>
          </w:p>
          <w:p w:rsidR="00CB6B32" w:rsidRPr="00CB6B32" w:rsidRDefault="00CB6B32" w:rsidP="00CB6B32">
            <w:pPr>
              <w:pStyle w:val="ListParagraph"/>
              <w:ind w:left="72"/>
              <w:rPr>
                <w:rFonts w:asciiTheme="minorHAnsi" w:hAnsiTheme="minorHAnsi" w:cstheme="minorHAnsi"/>
              </w:rPr>
            </w:pPr>
          </w:p>
          <w:p w:rsidR="00CB6B32" w:rsidRPr="00CB6B32" w:rsidRDefault="00CB6B32" w:rsidP="00CB6B32">
            <w:pPr>
              <w:pStyle w:val="ListParagraph"/>
              <w:ind w:left="72"/>
              <w:rPr>
                <w:rStyle w:val="Strong"/>
                <w:rFonts w:asciiTheme="minorHAnsi" w:hAnsiTheme="minorHAnsi" w:cstheme="minorHAnsi"/>
                <w:b w:val="0"/>
                <w:color w:val="000000"/>
              </w:rPr>
            </w:pPr>
            <w:r w:rsidRPr="00CB6B32">
              <w:rPr>
                <w:rFonts w:asciiTheme="minorHAnsi" w:hAnsiTheme="minorHAnsi" w:cstheme="minorHAnsi"/>
              </w:rPr>
              <w:t>Gods and goddesses regulated and interfered with human life.</w:t>
            </w:r>
          </w:p>
          <w:p w:rsidR="00CB6B32" w:rsidRPr="00CB6B32" w:rsidRDefault="00CB6B32" w:rsidP="00CB6B32">
            <w:pPr>
              <w:pStyle w:val="ListParagraph"/>
              <w:ind w:left="72"/>
              <w:rPr>
                <w:rFonts w:asciiTheme="minorHAnsi" w:hAnsiTheme="minorHAnsi" w:cstheme="minorHAnsi"/>
              </w:rPr>
            </w:pPr>
          </w:p>
          <w:p w:rsidR="00CB6B32" w:rsidRPr="00CB6B32" w:rsidRDefault="00CB6B32" w:rsidP="00CB6B32">
            <w:pPr>
              <w:pStyle w:val="ListParagraph"/>
              <w:ind w:left="72"/>
              <w:rPr>
                <w:rStyle w:val="Strong"/>
                <w:rFonts w:asciiTheme="minorHAnsi" w:hAnsiTheme="minorHAnsi" w:cstheme="minorHAnsi"/>
                <w:b w:val="0"/>
                <w:color w:val="000000"/>
              </w:rPr>
            </w:pPr>
            <w:r w:rsidRPr="00CB6B32">
              <w:rPr>
                <w:rFonts w:asciiTheme="minorHAnsi" w:hAnsiTheme="minorHAnsi" w:cstheme="minorHAnsi"/>
              </w:rPr>
              <w:t>They aimed to please the gods, and were punished harshly when they did not. They also built many temples and monuments for their gods, and held celebrations for them</w:t>
            </w:r>
          </w:p>
        </w:tc>
      </w:tr>
      <w:tr w:rsidR="00CB6B32" w:rsidRPr="0036579D" w:rsidTr="00CB6B32">
        <w:trPr>
          <w:trHeight w:val="440"/>
        </w:trPr>
        <w:tc>
          <w:tcPr>
            <w:tcW w:w="2088" w:type="dxa"/>
          </w:tcPr>
          <w:p w:rsidR="00CB6B32" w:rsidRPr="00CB6B32" w:rsidRDefault="00CB6B32" w:rsidP="0093013E">
            <w:pPr>
              <w:rPr>
                <w:b/>
              </w:rPr>
            </w:pPr>
          </w:p>
          <w:p w:rsidR="00CB6B32" w:rsidRPr="00CB6B32" w:rsidRDefault="00CB6B32" w:rsidP="0093013E">
            <w:pPr>
              <w:rPr>
                <w:b/>
              </w:rPr>
            </w:pPr>
            <w:r w:rsidRPr="00CB6B32">
              <w:rPr>
                <w:b/>
              </w:rPr>
              <w:t>SOCIAL</w:t>
            </w:r>
          </w:p>
          <w:p w:rsidR="00CB6B32" w:rsidRPr="00CB6B32" w:rsidRDefault="00CB6B32" w:rsidP="0093013E">
            <w:pPr>
              <w:numPr>
                <w:ilvl w:val="0"/>
                <w:numId w:val="1"/>
              </w:numPr>
              <w:tabs>
                <w:tab w:val="clear" w:pos="720"/>
              </w:tabs>
              <w:ind w:left="360"/>
              <w:rPr>
                <w:b/>
              </w:rPr>
            </w:pPr>
            <w:r w:rsidRPr="00CB6B32">
              <w:rPr>
                <w:b/>
              </w:rPr>
              <w:t>Family</w:t>
            </w:r>
          </w:p>
          <w:p w:rsidR="00CB6B32" w:rsidRPr="00CB6B32" w:rsidRDefault="00CB6B32" w:rsidP="0093013E">
            <w:pPr>
              <w:numPr>
                <w:ilvl w:val="0"/>
                <w:numId w:val="1"/>
              </w:numPr>
              <w:tabs>
                <w:tab w:val="clear" w:pos="720"/>
              </w:tabs>
              <w:ind w:left="360"/>
              <w:rPr>
                <w:b/>
              </w:rPr>
            </w:pPr>
            <w:r w:rsidRPr="00CB6B32">
              <w:rPr>
                <w:b/>
              </w:rPr>
              <w:t>Gender Relations</w:t>
            </w:r>
          </w:p>
          <w:p w:rsidR="00CB6B32" w:rsidRPr="00CB6B32" w:rsidRDefault="00CB6B32" w:rsidP="0093013E">
            <w:pPr>
              <w:numPr>
                <w:ilvl w:val="0"/>
                <w:numId w:val="1"/>
              </w:numPr>
              <w:tabs>
                <w:tab w:val="clear" w:pos="720"/>
              </w:tabs>
              <w:ind w:left="360"/>
              <w:rPr>
                <w:b/>
              </w:rPr>
            </w:pPr>
            <w:r w:rsidRPr="00CB6B32">
              <w:rPr>
                <w:b/>
              </w:rPr>
              <w:t>Social Classes</w:t>
            </w:r>
          </w:p>
          <w:p w:rsidR="00CB6B32" w:rsidRPr="00CB6B32" w:rsidRDefault="00CB6B32" w:rsidP="0093013E">
            <w:pPr>
              <w:numPr>
                <w:ilvl w:val="0"/>
                <w:numId w:val="1"/>
              </w:numPr>
              <w:tabs>
                <w:tab w:val="clear" w:pos="720"/>
              </w:tabs>
              <w:ind w:left="360"/>
              <w:rPr>
                <w:b/>
              </w:rPr>
            </w:pPr>
            <w:r w:rsidRPr="00CB6B32">
              <w:rPr>
                <w:b/>
              </w:rPr>
              <w:t>Inequalities—coercive labor</w:t>
            </w:r>
          </w:p>
          <w:p w:rsidR="00CB6B32" w:rsidRPr="00CB6B32" w:rsidRDefault="00CB6B32" w:rsidP="0093013E">
            <w:pPr>
              <w:numPr>
                <w:ilvl w:val="0"/>
                <w:numId w:val="1"/>
              </w:numPr>
              <w:tabs>
                <w:tab w:val="clear" w:pos="720"/>
              </w:tabs>
              <w:ind w:left="360"/>
              <w:rPr>
                <w:b/>
              </w:rPr>
            </w:pPr>
            <w:r w:rsidRPr="00CB6B32">
              <w:rPr>
                <w:b/>
              </w:rPr>
              <w:t>Life Styles</w:t>
            </w:r>
          </w:p>
          <w:p w:rsidR="00CB6B32" w:rsidRPr="00CB6B32" w:rsidRDefault="00CB6B32" w:rsidP="0093013E">
            <w:pPr>
              <w:rPr>
                <w:b/>
              </w:rPr>
            </w:pPr>
          </w:p>
        </w:tc>
        <w:tc>
          <w:tcPr>
            <w:tcW w:w="11430" w:type="dxa"/>
          </w:tcPr>
          <w:p w:rsidR="00CB6B32" w:rsidRPr="00CB6B32" w:rsidRDefault="00CB6B32" w:rsidP="00CB6B32">
            <w:pPr>
              <w:pStyle w:val="ListParagraph"/>
              <w:ind w:left="72"/>
              <w:rPr>
                <w:rStyle w:val="Strong"/>
                <w:rFonts w:asciiTheme="minorHAnsi" w:hAnsiTheme="minorHAnsi" w:cstheme="minorHAnsi"/>
                <w:b w:val="0"/>
                <w:color w:val="000000"/>
              </w:rPr>
            </w:pPr>
            <w:r w:rsidRPr="00CB6B32">
              <w:rPr>
                <w:rStyle w:val="Strong"/>
                <w:rFonts w:asciiTheme="minorHAnsi" w:hAnsiTheme="minorHAnsi" w:cstheme="minorHAnsi"/>
                <w:b w:val="0"/>
                <w:color w:val="000000"/>
              </w:rPr>
              <w:t xml:space="preserve">In Greece </w:t>
            </w:r>
            <w:proofErr w:type="spellStart"/>
            <w:proofErr w:type="gramStart"/>
            <w:r w:rsidRPr="00CB6B32">
              <w:rPr>
                <w:rStyle w:val="Strong"/>
                <w:rFonts w:asciiTheme="minorHAnsi" w:hAnsiTheme="minorHAnsi" w:cstheme="minorHAnsi"/>
                <w:b w:val="0"/>
                <w:color w:val="000000"/>
              </w:rPr>
              <w:t>their</w:t>
            </w:r>
            <w:proofErr w:type="spellEnd"/>
            <w:r w:rsidRPr="00CB6B32">
              <w:rPr>
                <w:rStyle w:val="Strong"/>
                <w:rFonts w:asciiTheme="minorHAnsi" w:hAnsiTheme="minorHAnsi" w:cstheme="minorHAnsi"/>
                <w:b w:val="0"/>
                <w:color w:val="000000"/>
              </w:rPr>
              <w:t xml:space="preserve"> were</w:t>
            </w:r>
            <w:proofErr w:type="gramEnd"/>
            <w:r w:rsidRPr="00CB6B32">
              <w:rPr>
                <w:rStyle w:val="Strong"/>
                <w:rFonts w:asciiTheme="minorHAnsi" w:hAnsiTheme="minorHAnsi" w:cstheme="minorHAnsi"/>
                <w:b w:val="0"/>
                <w:color w:val="000000"/>
              </w:rPr>
              <w:t xml:space="preserve"> various different gender roles in different city-states. In Greece women had limited roles with the exception of military based Sparta where women had a large part of Spartan society while the men were off to </w:t>
            </w:r>
            <w:proofErr w:type="gramStart"/>
            <w:r w:rsidRPr="00CB6B32">
              <w:rPr>
                <w:rStyle w:val="Strong"/>
                <w:rFonts w:asciiTheme="minorHAnsi" w:hAnsiTheme="minorHAnsi" w:cstheme="minorHAnsi"/>
                <w:b w:val="0"/>
                <w:color w:val="000000"/>
              </w:rPr>
              <w:t>war.</w:t>
            </w:r>
            <w:proofErr w:type="gramEnd"/>
            <w:r w:rsidRPr="00CB6B32">
              <w:rPr>
                <w:rStyle w:val="Strong"/>
                <w:rFonts w:asciiTheme="minorHAnsi" w:hAnsiTheme="minorHAnsi" w:cstheme="minorHAnsi"/>
                <w:b w:val="0"/>
                <w:color w:val="000000"/>
              </w:rPr>
              <w:t xml:space="preserve"> </w:t>
            </w:r>
          </w:p>
          <w:p w:rsidR="00CB6B32" w:rsidRPr="00CB6B32" w:rsidRDefault="00CB6B32" w:rsidP="00CB6B32">
            <w:pPr>
              <w:pStyle w:val="ListParagraph"/>
              <w:ind w:left="72"/>
              <w:rPr>
                <w:rFonts w:asciiTheme="minorHAnsi" w:hAnsiTheme="minorHAnsi" w:cstheme="minorHAnsi"/>
              </w:rPr>
            </w:pPr>
          </w:p>
          <w:p w:rsidR="00CB6B32" w:rsidRPr="00CB6B32" w:rsidRDefault="00CB6B32" w:rsidP="00CB6B32">
            <w:pPr>
              <w:pStyle w:val="ListParagraph"/>
              <w:ind w:left="72"/>
              <w:rPr>
                <w:rFonts w:asciiTheme="minorHAnsi" w:hAnsiTheme="minorHAnsi" w:cstheme="minorHAnsi"/>
              </w:rPr>
            </w:pPr>
            <w:r w:rsidRPr="00CB6B32">
              <w:rPr>
                <w:rFonts w:asciiTheme="minorHAnsi" w:hAnsiTheme="minorHAnsi" w:cstheme="minorHAnsi"/>
              </w:rPr>
              <w:t xml:space="preserve">Women were expected to lead private lives and run the home while the men took on an active role in society. Women’s social status and legal rights were based of her husband or partner’s. </w:t>
            </w:r>
          </w:p>
          <w:p w:rsidR="00CB6B32" w:rsidRPr="00CB6B32" w:rsidRDefault="00CB6B32" w:rsidP="00CB6B32">
            <w:pPr>
              <w:pStyle w:val="ListParagraph"/>
              <w:ind w:left="72"/>
              <w:rPr>
                <w:rFonts w:asciiTheme="minorHAnsi" w:hAnsiTheme="minorHAnsi" w:cstheme="minorHAnsi"/>
              </w:rPr>
            </w:pPr>
          </w:p>
          <w:p w:rsidR="00CB6B32" w:rsidRPr="00CB6B32" w:rsidRDefault="00CB6B32" w:rsidP="00CB6B32">
            <w:pPr>
              <w:pStyle w:val="ListParagraph"/>
              <w:ind w:left="72"/>
              <w:rPr>
                <w:rFonts w:asciiTheme="minorHAnsi" w:hAnsiTheme="minorHAnsi" w:cstheme="minorHAnsi"/>
              </w:rPr>
            </w:pPr>
            <w:r w:rsidRPr="00CB6B32">
              <w:rPr>
                <w:rFonts w:asciiTheme="minorHAnsi" w:hAnsiTheme="minorHAnsi" w:cstheme="minorHAnsi"/>
              </w:rPr>
              <w:t xml:space="preserve">There were slaves in ancient Greece. They had no legal rights and very few were </w:t>
            </w:r>
            <w:proofErr w:type="spellStart"/>
            <w:r w:rsidRPr="00CB6B32">
              <w:rPr>
                <w:rFonts w:asciiTheme="minorHAnsi" w:hAnsiTheme="minorHAnsi" w:cstheme="minorHAnsi"/>
              </w:rPr>
              <w:t>paid.</w:t>
            </w:r>
            <w:proofErr w:type="spellEnd"/>
          </w:p>
          <w:p w:rsidR="00CB6B32" w:rsidRPr="00CB6B32" w:rsidRDefault="00CB6B32" w:rsidP="00CB6B32">
            <w:pPr>
              <w:pStyle w:val="ListParagraph"/>
              <w:ind w:left="72"/>
              <w:rPr>
                <w:rStyle w:val="Strong"/>
                <w:rFonts w:asciiTheme="minorHAnsi" w:hAnsiTheme="minorHAnsi" w:cstheme="minorHAnsi"/>
                <w:b w:val="0"/>
                <w:color w:val="000000"/>
              </w:rPr>
            </w:pPr>
            <w:r w:rsidRPr="00CB6B32">
              <w:rPr>
                <w:rStyle w:val="Strong"/>
                <w:rFonts w:asciiTheme="minorHAnsi" w:hAnsiTheme="minorHAnsi" w:cstheme="minorHAnsi"/>
                <w:b w:val="0"/>
                <w:color w:val="000000"/>
              </w:rPr>
              <w:t>Athletic participation was strongly encouraged throughout Greece as was education to nurture.</w:t>
            </w:r>
          </w:p>
          <w:p w:rsidR="00CB6B32" w:rsidRPr="00CB6B32" w:rsidRDefault="00CB6B32" w:rsidP="00CB6B32">
            <w:pPr>
              <w:pStyle w:val="ListParagraph"/>
              <w:ind w:left="72"/>
              <w:rPr>
                <w:rFonts w:asciiTheme="minorHAnsi" w:hAnsiTheme="minorHAnsi" w:cstheme="minorHAnsi"/>
              </w:rPr>
            </w:pPr>
          </w:p>
          <w:p w:rsidR="00CB6B32" w:rsidRPr="00CB6B32" w:rsidRDefault="00CB6B32" w:rsidP="00CB6B32">
            <w:pPr>
              <w:pStyle w:val="ListParagraph"/>
              <w:ind w:left="72"/>
              <w:rPr>
                <w:rStyle w:val="Strong"/>
                <w:rFonts w:asciiTheme="minorHAnsi" w:hAnsiTheme="minorHAnsi" w:cstheme="minorHAnsi"/>
                <w:b w:val="0"/>
                <w:color w:val="000000"/>
              </w:rPr>
            </w:pPr>
            <w:r w:rsidRPr="00CB6B32">
              <w:rPr>
                <w:rFonts w:asciiTheme="minorHAnsi" w:hAnsiTheme="minorHAnsi" w:cstheme="minorHAnsi"/>
              </w:rPr>
              <w:t>Social status dependent on land holdings and cultural sophistication</w:t>
            </w:r>
          </w:p>
          <w:p w:rsidR="00CB6B32" w:rsidRPr="00CB6B32" w:rsidRDefault="00CB6B32" w:rsidP="00CB6B32">
            <w:pPr>
              <w:pStyle w:val="NormalWeb"/>
              <w:spacing w:before="0" w:beforeAutospacing="0" w:after="0" w:afterAutospacing="0"/>
              <w:ind w:left="72"/>
              <w:rPr>
                <w:rFonts w:asciiTheme="minorHAnsi" w:hAnsiTheme="minorHAnsi" w:cstheme="minorHAnsi"/>
                <w:sz w:val="20"/>
                <w:szCs w:val="20"/>
              </w:rPr>
            </w:pPr>
          </w:p>
          <w:p w:rsidR="00CB6B32" w:rsidRPr="00CB6B32" w:rsidRDefault="00CB6B32" w:rsidP="00CB6B32">
            <w:pPr>
              <w:pStyle w:val="NormalWeb"/>
              <w:spacing w:before="0" w:beforeAutospacing="0" w:after="0" w:afterAutospacing="0"/>
              <w:ind w:left="72"/>
              <w:rPr>
                <w:rFonts w:asciiTheme="minorHAnsi" w:hAnsiTheme="minorHAnsi" w:cstheme="minorHAnsi"/>
                <w:sz w:val="20"/>
                <w:szCs w:val="20"/>
              </w:rPr>
            </w:pPr>
            <w:r w:rsidRPr="00CB6B32">
              <w:rPr>
                <w:rFonts w:asciiTheme="minorHAnsi" w:hAnsiTheme="minorHAnsi" w:cstheme="minorHAnsi"/>
                <w:sz w:val="20"/>
                <w:szCs w:val="20"/>
              </w:rPr>
              <w:t>Athens encouraged equality for free males, but women and slaves had little freedom. Neither group was allowed to participate in polis (city-state) affairs.</w:t>
            </w:r>
          </w:p>
          <w:p w:rsidR="00CB6B32" w:rsidRPr="00CB6B32" w:rsidRDefault="00CB6B32" w:rsidP="00CB6B32">
            <w:pPr>
              <w:ind w:left="72"/>
              <w:rPr>
                <w:rFonts w:asciiTheme="minorHAnsi" w:hAnsiTheme="minorHAnsi" w:cstheme="minorHAnsi"/>
              </w:rPr>
            </w:pPr>
          </w:p>
          <w:p w:rsidR="00CB6B32" w:rsidRPr="00CB6B32" w:rsidRDefault="00CB6B32" w:rsidP="00CB6B32">
            <w:pPr>
              <w:ind w:left="72"/>
              <w:rPr>
                <w:rFonts w:asciiTheme="minorHAnsi" w:hAnsiTheme="minorHAnsi" w:cstheme="minorHAnsi"/>
              </w:rPr>
            </w:pPr>
            <w:r w:rsidRPr="00CB6B32">
              <w:rPr>
                <w:rFonts w:asciiTheme="minorHAnsi" w:hAnsiTheme="minorHAnsi" w:cstheme="minorHAnsi"/>
              </w:rPr>
              <w:t>Athens valued education, placed emphasis on importance of human effort, human ability to shape future events</w:t>
            </w:r>
          </w:p>
          <w:p w:rsidR="00CB6B32" w:rsidRPr="00CB6B32" w:rsidRDefault="00CB6B32" w:rsidP="00CB6B32">
            <w:pPr>
              <w:pStyle w:val="NormalWeb"/>
              <w:spacing w:before="0" w:beforeAutospacing="0" w:after="0" w:afterAutospacing="0"/>
              <w:ind w:left="72"/>
              <w:rPr>
                <w:rFonts w:asciiTheme="minorHAnsi" w:hAnsiTheme="minorHAnsi" w:cstheme="minorHAnsi"/>
                <w:sz w:val="20"/>
                <w:szCs w:val="20"/>
              </w:rPr>
            </w:pPr>
          </w:p>
          <w:p w:rsidR="00CB6B32" w:rsidRPr="00CB6B32" w:rsidRDefault="00CB6B32" w:rsidP="00CB6B32">
            <w:pPr>
              <w:ind w:left="72"/>
              <w:rPr>
                <w:rStyle w:val="Strong"/>
                <w:rFonts w:asciiTheme="minorHAnsi" w:hAnsiTheme="minorHAnsi" w:cstheme="minorHAnsi"/>
                <w:b w:val="0"/>
                <w:color w:val="000000"/>
              </w:rPr>
            </w:pPr>
          </w:p>
        </w:tc>
      </w:tr>
      <w:tr w:rsidR="00CB6B32" w:rsidRPr="0036579D" w:rsidTr="00CB6B32">
        <w:tc>
          <w:tcPr>
            <w:tcW w:w="2088" w:type="dxa"/>
          </w:tcPr>
          <w:p w:rsidR="00CB6B32" w:rsidRPr="00CB6B32" w:rsidRDefault="00CB6B32" w:rsidP="00CB6B32">
            <w:pPr>
              <w:rPr>
                <w:rFonts w:ascii="Elephant" w:hAnsi="Elephant"/>
              </w:rPr>
            </w:pPr>
            <w:r w:rsidRPr="00CB6B32">
              <w:rPr>
                <w:rFonts w:ascii="Elephant" w:hAnsi="Elephant"/>
                <w:u w:val="single"/>
              </w:rPr>
              <w:t>I</w:t>
            </w:r>
            <w:r w:rsidRPr="00CB6B32">
              <w:rPr>
                <w:rFonts w:ascii="Elephant" w:hAnsi="Elephant"/>
              </w:rPr>
              <w:t>NTERACTIONS</w:t>
            </w:r>
          </w:p>
          <w:p w:rsidR="00CB6B32" w:rsidRPr="00CB6B32" w:rsidRDefault="00CB6B32" w:rsidP="00CB6B32">
            <w:r w:rsidRPr="00CB6B32">
              <w:t>War/conflict</w:t>
            </w:r>
          </w:p>
          <w:p w:rsidR="00CB6B32" w:rsidRPr="00CB6B32" w:rsidRDefault="00CB6B32" w:rsidP="00CB6B32">
            <w:r w:rsidRPr="00CB6B32">
              <w:t xml:space="preserve">Diplomacy/treaties </w:t>
            </w:r>
          </w:p>
          <w:p w:rsidR="00CB6B32" w:rsidRPr="00CB6B32" w:rsidRDefault="00CB6B32" w:rsidP="00CB6B32">
            <w:r w:rsidRPr="00CB6B32">
              <w:t>Alliances</w:t>
            </w:r>
          </w:p>
          <w:p w:rsidR="00CB6B32" w:rsidRPr="00CB6B32" w:rsidRDefault="00CB6B32" w:rsidP="00CB6B32">
            <w:r w:rsidRPr="00CB6B32">
              <w:t>Exchanges between individuals, groups, &amp; empires/nations</w:t>
            </w:r>
          </w:p>
          <w:p w:rsidR="00CB6B32" w:rsidRPr="00CB6B32" w:rsidRDefault="00CB6B32" w:rsidP="00CB6B32">
            <w:r w:rsidRPr="00CB6B32">
              <w:t>Trade/commerce</w:t>
            </w:r>
          </w:p>
          <w:p w:rsidR="00CB6B32" w:rsidRPr="00CB6B32" w:rsidRDefault="00CB6B32" w:rsidP="00CB6B32">
            <w:pPr>
              <w:rPr>
                <w:b/>
              </w:rPr>
            </w:pPr>
            <w:r w:rsidRPr="00CB6B32">
              <w:t>Globalization</w:t>
            </w:r>
            <w:r w:rsidRPr="00CB6B32">
              <w:rPr>
                <w:b/>
              </w:rPr>
              <w:t xml:space="preserve"> </w:t>
            </w:r>
          </w:p>
        </w:tc>
        <w:tc>
          <w:tcPr>
            <w:tcW w:w="11430" w:type="dxa"/>
          </w:tcPr>
          <w:p w:rsidR="00CB6B32" w:rsidRPr="00CB6B32" w:rsidRDefault="00CB6B32" w:rsidP="00CB6B32">
            <w:r w:rsidRPr="00CB6B32">
              <w:t>Due to land being so tight, Greece was always looking to establish colonies abroad to ease overcrowding and gain new raw materials.</w:t>
            </w:r>
          </w:p>
          <w:p w:rsidR="00CB6B32" w:rsidRPr="00CB6B32" w:rsidRDefault="00CB6B32" w:rsidP="00CB6B32"/>
          <w:p w:rsidR="00CB6B32" w:rsidRPr="00CB6B32" w:rsidRDefault="00CB6B32" w:rsidP="00CB6B32">
            <w:r w:rsidRPr="00CB6B32">
              <w:t>Persian Wars led to the uniting of the Greek city states against the Persian Empire (largest empire east of the Mediterranean at the time); Greeks win the war</w:t>
            </w:r>
          </w:p>
          <w:p w:rsidR="00CB6B32" w:rsidRPr="00CB6B32" w:rsidRDefault="00CB6B32" w:rsidP="00CB6B32"/>
          <w:p w:rsidR="00CB6B32" w:rsidRPr="00CB6B32" w:rsidRDefault="00CB6B32" w:rsidP="00CB6B32">
            <w:proofErr w:type="spellStart"/>
            <w:r w:rsidRPr="00CB6B32">
              <w:t>Delian</w:t>
            </w:r>
            <w:proofErr w:type="spellEnd"/>
            <w:r w:rsidRPr="00CB6B32">
              <w:t xml:space="preserve"> League was established under the leadership of Pericles after the Persian wars as an alliance against aggression from its common enemies; members paid a tribute that was oversaw by Athens.</w:t>
            </w:r>
          </w:p>
          <w:p w:rsidR="00CB6B32" w:rsidRPr="00CB6B32" w:rsidRDefault="00CB6B32" w:rsidP="00CB6B32"/>
          <w:p w:rsidR="00CB6B32" w:rsidRPr="00CB6B32" w:rsidRDefault="00CB6B32" w:rsidP="00CB6B32">
            <w:r w:rsidRPr="00CB6B32">
              <w:t>Peloponnesian War (Sparta vs. Athens, Sparta wins the Golden Age of Greece comes to an end</w:t>
            </w:r>
          </w:p>
          <w:p w:rsidR="00CB6B32" w:rsidRPr="00CB6B32" w:rsidRDefault="00CB6B32" w:rsidP="00CB6B32"/>
          <w:p w:rsidR="00CB6B32" w:rsidRPr="00CB6B32" w:rsidRDefault="00CB6B32" w:rsidP="00CB6B32">
            <w:r w:rsidRPr="00CB6B32">
              <w:t xml:space="preserve">Alexander the Great and the spread of Hellenism (Greek, Persian, Egyptian, and Indian cultural blend/diffusion); death resulted in the split of the Hellenistic Empire into three parts:  </w:t>
            </w:r>
            <w:proofErr w:type="spellStart"/>
            <w:r w:rsidRPr="00CB6B32">
              <w:t>Antigonid</w:t>
            </w:r>
            <w:proofErr w:type="spellEnd"/>
            <w:r w:rsidRPr="00CB6B32">
              <w:t xml:space="preserve"> (Greece and Macedon), Ptolemaic (Egypt), and the Seleucid (Bactria and Anatolia)</w:t>
            </w:r>
          </w:p>
        </w:tc>
      </w:tr>
      <w:tr w:rsidR="00CB6B32" w:rsidTr="00CB6B32">
        <w:tc>
          <w:tcPr>
            <w:tcW w:w="2088" w:type="dxa"/>
          </w:tcPr>
          <w:p w:rsidR="00CB6B32" w:rsidRPr="00CB6B32" w:rsidRDefault="00CB6B32" w:rsidP="0093013E">
            <w:pPr>
              <w:rPr>
                <w:b/>
              </w:rPr>
            </w:pPr>
          </w:p>
          <w:p w:rsidR="00CB6B32" w:rsidRPr="00CB6B32" w:rsidRDefault="00CB6B32" w:rsidP="0093013E">
            <w:pPr>
              <w:rPr>
                <w:b/>
              </w:rPr>
            </w:pPr>
            <w:r w:rsidRPr="00CB6B32">
              <w:rPr>
                <w:b/>
              </w:rPr>
              <w:t>ARTS</w:t>
            </w:r>
            <w:r w:rsidRPr="00CB6B32">
              <w:rPr>
                <w:b/>
              </w:rPr>
              <w:t xml:space="preserve"> &amp; SCIENCES</w:t>
            </w:r>
          </w:p>
          <w:p w:rsidR="00CB6B32" w:rsidRPr="00CB6B32" w:rsidRDefault="00CB6B32" w:rsidP="0093013E">
            <w:pPr>
              <w:numPr>
                <w:ilvl w:val="0"/>
                <w:numId w:val="1"/>
              </w:numPr>
              <w:tabs>
                <w:tab w:val="clear" w:pos="720"/>
              </w:tabs>
              <w:ind w:left="360"/>
              <w:rPr>
                <w:b/>
              </w:rPr>
            </w:pPr>
            <w:r w:rsidRPr="00CB6B32">
              <w:rPr>
                <w:b/>
              </w:rPr>
              <w:t>Art, Music</w:t>
            </w:r>
          </w:p>
          <w:p w:rsidR="00CB6B32" w:rsidRPr="00CB6B32" w:rsidRDefault="00CB6B32" w:rsidP="0093013E">
            <w:pPr>
              <w:numPr>
                <w:ilvl w:val="0"/>
                <w:numId w:val="1"/>
              </w:numPr>
              <w:tabs>
                <w:tab w:val="clear" w:pos="720"/>
              </w:tabs>
              <w:ind w:left="360"/>
              <w:rPr>
                <w:b/>
              </w:rPr>
            </w:pPr>
            <w:r w:rsidRPr="00CB6B32">
              <w:rPr>
                <w:b/>
              </w:rPr>
              <w:t>Writing, Literature</w:t>
            </w:r>
          </w:p>
          <w:p w:rsidR="00CB6B32" w:rsidRPr="00CB6B32" w:rsidRDefault="00CB6B32" w:rsidP="0093013E">
            <w:pPr>
              <w:numPr>
                <w:ilvl w:val="0"/>
                <w:numId w:val="1"/>
              </w:numPr>
              <w:tabs>
                <w:tab w:val="clear" w:pos="720"/>
              </w:tabs>
              <w:ind w:left="360"/>
              <w:rPr>
                <w:b/>
              </w:rPr>
            </w:pPr>
            <w:r w:rsidRPr="00CB6B32">
              <w:rPr>
                <w:b/>
              </w:rPr>
              <w:t>Philosophy</w:t>
            </w:r>
          </w:p>
          <w:p w:rsidR="00CB6B32" w:rsidRPr="00CB6B32" w:rsidRDefault="00CB6B32" w:rsidP="0093013E">
            <w:pPr>
              <w:numPr>
                <w:ilvl w:val="0"/>
                <w:numId w:val="1"/>
              </w:numPr>
              <w:tabs>
                <w:tab w:val="clear" w:pos="720"/>
              </w:tabs>
              <w:ind w:left="360"/>
              <w:rPr>
                <w:b/>
              </w:rPr>
            </w:pPr>
            <w:r w:rsidRPr="00CB6B32">
              <w:rPr>
                <w:b/>
              </w:rPr>
              <w:t>Math &amp; Science</w:t>
            </w:r>
          </w:p>
          <w:p w:rsidR="00CB6B32" w:rsidRPr="00CB6B32" w:rsidRDefault="00CB6B32" w:rsidP="0093013E">
            <w:pPr>
              <w:numPr>
                <w:ilvl w:val="0"/>
                <w:numId w:val="1"/>
              </w:numPr>
              <w:tabs>
                <w:tab w:val="clear" w:pos="720"/>
              </w:tabs>
              <w:ind w:left="360"/>
              <w:rPr>
                <w:b/>
              </w:rPr>
            </w:pPr>
            <w:r w:rsidRPr="00CB6B32">
              <w:rPr>
                <w:b/>
              </w:rPr>
              <w:t>Education</w:t>
            </w:r>
          </w:p>
          <w:p w:rsidR="00CB6B32" w:rsidRPr="00CB6B32" w:rsidRDefault="00CB6B32" w:rsidP="0093013E">
            <w:pPr>
              <w:numPr>
                <w:ilvl w:val="0"/>
                <w:numId w:val="1"/>
              </w:numPr>
              <w:tabs>
                <w:tab w:val="clear" w:pos="720"/>
              </w:tabs>
              <w:ind w:left="360"/>
              <w:rPr>
                <w:b/>
              </w:rPr>
            </w:pPr>
            <w:r w:rsidRPr="00CB6B32">
              <w:rPr>
                <w:b/>
              </w:rPr>
              <w:t>Technology</w:t>
            </w:r>
          </w:p>
          <w:p w:rsidR="00CB6B32" w:rsidRPr="00CB6B32" w:rsidRDefault="00CB6B32" w:rsidP="0093013E">
            <w:pPr>
              <w:rPr>
                <w:b/>
              </w:rPr>
            </w:pPr>
          </w:p>
        </w:tc>
        <w:tc>
          <w:tcPr>
            <w:tcW w:w="11430" w:type="dxa"/>
          </w:tcPr>
          <w:p w:rsidR="00CB6B32" w:rsidRPr="00CB6B32" w:rsidRDefault="00CB6B32" w:rsidP="0093013E">
            <w:pPr>
              <w:rPr>
                <w:rStyle w:val="Strong"/>
                <w:b w:val="0"/>
                <w:color w:val="000000"/>
              </w:rPr>
            </w:pPr>
            <w:r w:rsidRPr="00CB6B32">
              <w:rPr>
                <w:rStyle w:val="Strong"/>
                <w:b w:val="0"/>
                <w:color w:val="000000"/>
              </w:rPr>
              <w:t xml:space="preserve"> Greek culture put a lot of emphasis on learning.</w:t>
            </w:r>
          </w:p>
          <w:p w:rsidR="00CB6B32" w:rsidRPr="00CB6B32" w:rsidRDefault="00CB6B32" w:rsidP="0093013E">
            <w:pPr>
              <w:rPr>
                <w:rStyle w:val="Strong"/>
                <w:b w:val="0"/>
                <w:color w:val="000000"/>
              </w:rPr>
            </w:pPr>
          </w:p>
          <w:p w:rsidR="00CB6B32" w:rsidRPr="00CB6B32" w:rsidRDefault="00CB6B32" w:rsidP="0093013E">
            <w:pPr>
              <w:rPr>
                <w:rStyle w:val="Strong"/>
                <w:b w:val="0"/>
                <w:color w:val="000000"/>
              </w:rPr>
            </w:pPr>
            <w:r w:rsidRPr="00CB6B32">
              <w:rPr>
                <w:rStyle w:val="Strong"/>
                <w:b w:val="0"/>
                <w:color w:val="000000"/>
              </w:rPr>
              <w:t>They had many realistic sculptures – tried to capture the human form in motion</w:t>
            </w:r>
            <w:r w:rsidRPr="00CB6B32">
              <w:rPr>
                <w:bCs/>
                <w:color w:val="000000"/>
              </w:rPr>
              <w:br/>
            </w:r>
          </w:p>
          <w:p w:rsidR="00CB6B32" w:rsidRPr="00CB6B32" w:rsidRDefault="00CB6B32" w:rsidP="0093013E">
            <w:pPr>
              <w:rPr>
                <w:rStyle w:val="Strong"/>
                <w:b w:val="0"/>
                <w:color w:val="000000"/>
              </w:rPr>
            </w:pPr>
            <w:r w:rsidRPr="00CB6B32">
              <w:rPr>
                <w:rStyle w:val="Strong"/>
                <w:b w:val="0"/>
                <w:color w:val="000000"/>
              </w:rPr>
              <w:t>They performed plays and Greek tragedies and comedies.</w:t>
            </w:r>
            <w:r w:rsidRPr="00CB6B32">
              <w:rPr>
                <w:bCs/>
                <w:color w:val="000000"/>
              </w:rPr>
              <w:br/>
            </w:r>
          </w:p>
          <w:p w:rsidR="00CB6B32" w:rsidRPr="00CB6B32" w:rsidRDefault="00CB6B32" w:rsidP="0093013E">
            <w:r w:rsidRPr="00CB6B32">
              <w:rPr>
                <w:rStyle w:val="Strong"/>
                <w:b w:val="0"/>
                <w:color w:val="000000"/>
              </w:rPr>
              <w:t>They had many works of literature such as the Iliad, and the Odyssey.</w:t>
            </w:r>
            <w:r w:rsidRPr="00CB6B32">
              <w:t xml:space="preserve"> </w:t>
            </w:r>
          </w:p>
          <w:p w:rsidR="00CB6B32" w:rsidRPr="00CB6B32" w:rsidRDefault="00CB6B32" w:rsidP="0093013E"/>
          <w:p w:rsidR="00CB6B32" w:rsidRPr="00CB6B32" w:rsidRDefault="00CB6B32" w:rsidP="0093013E">
            <w:r w:rsidRPr="00CB6B32">
              <w:t>There were many philosophers in Greece. Socrates, Plato and Aristotle were among the leaders of this period of learning.</w:t>
            </w:r>
          </w:p>
          <w:p w:rsidR="00CB6B32" w:rsidRPr="00CB6B32" w:rsidRDefault="00CB6B32" w:rsidP="0093013E"/>
          <w:p w:rsidR="00CB6B32" w:rsidRPr="00CB6B32" w:rsidRDefault="00CB6B32" w:rsidP="00CB6B32">
            <w:r w:rsidRPr="00CB6B32">
              <w:t>Olympic games</w:t>
            </w:r>
          </w:p>
          <w:p w:rsidR="00CB6B32" w:rsidRPr="00CB6B32" w:rsidRDefault="00CB6B32" w:rsidP="00CB6B32"/>
          <w:p w:rsidR="00CB6B32" w:rsidRPr="00CB6B32" w:rsidRDefault="00CB6B32" w:rsidP="00CB6B32">
            <w:r w:rsidRPr="00CB6B32">
              <w:t>Euclid – father of geometry</w:t>
            </w:r>
          </w:p>
          <w:p w:rsidR="00CB6B32" w:rsidRPr="00CB6B32" w:rsidRDefault="00CB6B32" w:rsidP="00CB6B32"/>
          <w:p w:rsidR="00CB6B32" w:rsidRPr="00CB6B32" w:rsidRDefault="00CB6B32" w:rsidP="00CB6B32">
            <w:r w:rsidRPr="00CB6B32">
              <w:t>Archimedes – Archimedes screw, value of pi, and law of levers and pulleys</w:t>
            </w:r>
          </w:p>
          <w:p w:rsidR="00CB6B32" w:rsidRPr="00CB6B32" w:rsidRDefault="00CB6B32" w:rsidP="00CB6B32"/>
          <w:p w:rsidR="00CB6B32" w:rsidRPr="00CB6B32" w:rsidRDefault="00CB6B32" w:rsidP="00CB6B32">
            <w:r w:rsidRPr="00CB6B32">
              <w:t xml:space="preserve">Aristarchus – estimated the size of the sun (300x larger than the earth – actually 1.3 million </w:t>
            </w:r>
            <w:proofErr w:type="spellStart"/>
            <w:r w:rsidRPr="00CB6B32">
              <w:t>x’s</w:t>
            </w:r>
            <w:proofErr w:type="spellEnd"/>
            <w:r w:rsidRPr="00CB6B32">
              <w:t xml:space="preserve"> larger) and stated the sun is the center of the universe</w:t>
            </w:r>
          </w:p>
          <w:p w:rsidR="00CB6B32" w:rsidRPr="00CB6B32" w:rsidRDefault="00CB6B32" w:rsidP="00CB6B32"/>
          <w:p w:rsidR="00CB6B32" w:rsidRPr="00CB6B32" w:rsidRDefault="00CB6B32" w:rsidP="00CB6B32">
            <w:proofErr w:type="spellStart"/>
            <w:r w:rsidRPr="00CB6B32">
              <w:t>Erathosthenes</w:t>
            </w:r>
            <w:proofErr w:type="spellEnd"/>
            <w:r w:rsidRPr="00CB6B32">
              <w:t xml:space="preserve"> – calculated the size of the earth within 1%</w:t>
            </w:r>
          </w:p>
          <w:p w:rsidR="00CB6B32" w:rsidRPr="00CB6B32" w:rsidRDefault="00CB6B32" w:rsidP="00CB6B32"/>
          <w:p w:rsidR="00CB6B32" w:rsidRPr="00CB6B32" w:rsidRDefault="00CB6B32" w:rsidP="00CB6B32">
            <w:r w:rsidRPr="00CB6B32">
              <w:t xml:space="preserve">Socrates 469-399 </w:t>
            </w:r>
            <w:proofErr w:type="spellStart"/>
            <w:r w:rsidRPr="00CB6B32">
              <w:t>bce</w:t>
            </w:r>
            <w:proofErr w:type="spellEnd"/>
            <w:r w:rsidRPr="00CB6B32">
              <w:t xml:space="preserve"> – examine your beliefs, don’t accept something because of tradition; question authority; father of the Socratic Method</w:t>
            </w:r>
          </w:p>
          <w:p w:rsidR="00CB6B32" w:rsidRPr="00CB6B32" w:rsidRDefault="00CB6B32" w:rsidP="00CB6B32"/>
          <w:p w:rsidR="00CB6B32" w:rsidRPr="00CB6B32" w:rsidRDefault="00CB6B32" w:rsidP="00CB6B32">
            <w:r w:rsidRPr="00CB6B32">
              <w:t xml:space="preserve">Plato 427-347 </w:t>
            </w:r>
            <w:proofErr w:type="spellStart"/>
            <w:r w:rsidRPr="00CB6B32">
              <w:t>bce</w:t>
            </w:r>
            <w:proofErr w:type="spellEnd"/>
            <w:r w:rsidRPr="00CB6B32">
              <w:t xml:space="preserve"> – found the school </w:t>
            </w:r>
            <w:r w:rsidRPr="00CB6B32">
              <w:rPr>
                <w:i/>
              </w:rPr>
              <w:t>The Academy</w:t>
            </w:r>
            <w:r w:rsidRPr="00CB6B32">
              <w:t xml:space="preserve"> which will last for 900 years; Wrote </w:t>
            </w:r>
            <w:r w:rsidRPr="00CB6B32">
              <w:rPr>
                <w:i/>
              </w:rPr>
              <w:t>The Republic</w:t>
            </w:r>
            <w:r w:rsidRPr="00CB6B32">
              <w:t xml:space="preserve"> that challenges democratic governments (liked oligarchy)</w:t>
            </w:r>
          </w:p>
          <w:p w:rsidR="00CB6B32" w:rsidRPr="00CB6B32" w:rsidRDefault="00CB6B32" w:rsidP="00CB6B32"/>
          <w:p w:rsidR="00CB6B32" w:rsidRPr="00CB6B32" w:rsidRDefault="00CB6B32" w:rsidP="00CB6B32">
            <w:r w:rsidRPr="00CB6B32">
              <w:t xml:space="preserve">Aristotle 384-322 – started the school </w:t>
            </w:r>
            <w:r w:rsidRPr="00CB6B32">
              <w:rPr>
                <w:i/>
              </w:rPr>
              <w:t>The Lyceum</w:t>
            </w:r>
            <w:r w:rsidRPr="00CB6B32">
              <w:t>;  used logic to argue - beginning of the scientific method; Tutor to Alexander the Great</w:t>
            </w:r>
          </w:p>
          <w:p w:rsidR="00CB6B32" w:rsidRPr="00CB6B32" w:rsidRDefault="00CB6B32" w:rsidP="00CB6B32"/>
          <w:p w:rsidR="00CB6B32" w:rsidRPr="00CB6B32" w:rsidRDefault="00CB6B32" w:rsidP="00CB6B32">
            <w:r w:rsidRPr="00CB6B32">
              <w:t xml:space="preserve">Zeno 335-263 </w:t>
            </w:r>
            <w:proofErr w:type="spellStart"/>
            <w:r w:rsidRPr="00CB6B32">
              <w:t>bce</w:t>
            </w:r>
            <w:proofErr w:type="spellEnd"/>
            <w:r w:rsidRPr="00CB6B32">
              <w:t xml:space="preserve"> – started Stoicism which believes in a divine power that controls nature; people need to live in harmony with nature; you need to focus on the things you can control</w:t>
            </w:r>
          </w:p>
          <w:p w:rsidR="00CB6B32" w:rsidRPr="00CB6B32" w:rsidRDefault="00CB6B32" w:rsidP="00CB6B32"/>
          <w:p w:rsidR="00CB6B32" w:rsidRPr="00CB6B32" w:rsidRDefault="00CB6B32" w:rsidP="00CB6B32">
            <w:r w:rsidRPr="00CB6B32">
              <w:t xml:space="preserve">Epicurus 341-270 </w:t>
            </w:r>
            <w:proofErr w:type="spellStart"/>
            <w:r w:rsidRPr="00CB6B32">
              <w:t>bce</w:t>
            </w:r>
            <w:proofErr w:type="spellEnd"/>
            <w:r w:rsidRPr="00CB6B32">
              <w:t xml:space="preserve"> – began </w:t>
            </w:r>
            <w:proofErr w:type="spellStart"/>
            <w:r w:rsidRPr="00CB6B32">
              <w:t>Epicuruism</w:t>
            </w:r>
            <w:proofErr w:type="spellEnd"/>
            <w:r w:rsidRPr="00CB6B32">
              <w:t>; believes that the universe is controlled by a god who has no interest in us; only real objects are what the five sense can perceive; greatest good and pleasure comes from living a virtuous life</w:t>
            </w:r>
          </w:p>
          <w:p w:rsidR="00CB6B32" w:rsidRPr="00CB6B32" w:rsidRDefault="00CB6B32" w:rsidP="0093013E"/>
        </w:tc>
      </w:tr>
      <w:tr w:rsidR="00CB6B32" w:rsidTr="00CB6B32">
        <w:tc>
          <w:tcPr>
            <w:tcW w:w="2088" w:type="dxa"/>
          </w:tcPr>
          <w:p w:rsidR="00CB6B32" w:rsidRPr="00CB6B32" w:rsidRDefault="00CB6B32" w:rsidP="0093013E"/>
          <w:p w:rsidR="00CB6B32" w:rsidRPr="00CB6B32" w:rsidRDefault="00CB6B32" w:rsidP="0093013E">
            <w:r w:rsidRPr="00CB6B32">
              <w:t>NEAR: GEOGRAPHY</w:t>
            </w:r>
          </w:p>
          <w:p w:rsidR="00CB6B32" w:rsidRPr="00CB6B32" w:rsidRDefault="00CB6B32" w:rsidP="0093013E">
            <w:pPr>
              <w:numPr>
                <w:ilvl w:val="0"/>
                <w:numId w:val="1"/>
              </w:numPr>
              <w:tabs>
                <w:tab w:val="clear" w:pos="720"/>
              </w:tabs>
              <w:ind w:left="360"/>
            </w:pPr>
            <w:r w:rsidRPr="00CB6B32">
              <w:t>Location</w:t>
            </w:r>
          </w:p>
          <w:p w:rsidR="00CB6B32" w:rsidRPr="00CB6B32" w:rsidRDefault="00CB6B32" w:rsidP="0093013E">
            <w:pPr>
              <w:numPr>
                <w:ilvl w:val="0"/>
                <w:numId w:val="1"/>
              </w:numPr>
              <w:tabs>
                <w:tab w:val="clear" w:pos="720"/>
              </w:tabs>
              <w:ind w:left="360"/>
            </w:pPr>
            <w:r w:rsidRPr="00CB6B32">
              <w:t>Physical</w:t>
            </w:r>
          </w:p>
          <w:p w:rsidR="00CB6B32" w:rsidRPr="00CB6B32" w:rsidRDefault="00CB6B32" w:rsidP="0093013E">
            <w:pPr>
              <w:numPr>
                <w:ilvl w:val="0"/>
                <w:numId w:val="1"/>
              </w:numPr>
              <w:tabs>
                <w:tab w:val="clear" w:pos="720"/>
              </w:tabs>
              <w:ind w:left="360"/>
            </w:pPr>
            <w:r w:rsidRPr="00CB6B32">
              <w:t>Movement</w:t>
            </w:r>
          </w:p>
          <w:p w:rsidR="00CB6B32" w:rsidRPr="00CB6B32" w:rsidRDefault="00CB6B32" w:rsidP="0093013E">
            <w:pPr>
              <w:numPr>
                <w:ilvl w:val="0"/>
                <w:numId w:val="1"/>
              </w:numPr>
              <w:tabs>
                <w:tab w:val="clear" w:pos="720"/>
              </w:tabs>
              <w:ind w:left="360"/>
            </w:pPr>
            <w:r w:rsidRPr="00CB6B32">
              <w:t>Human/Environment</w:t>
            </w:r>
          </w:p>
          <w:p w:rsidR="00CB6B32" w:rsidRPr="00CB6B32" w:rsidRDefault="00CB6B32" w:rsidP="0093013E">
            <w:pPr>
              <w:numPr>
                <w:ilvl w:val="0"/>
                <w:numId w:val="1"/>
              </w:numPr>
              <w:tabs>
                <w:tab w:val="clear" w:pos="720"/>
              </w:tabs>
              <w:ind w:left="360"/>
            </w:pPr>
            <w:r w:rsidRPr="00CB6B32">
              <w:t>Region</w:t>
            </w:r>
          </w:p>
          <w:p w:rsidR="00CB6B32" w:rsidRPr="00CB6B32" w:rsidRDefault="00CB6B32" w:rsidP="0093013E"/>
        </w:tc>
        <w:tc>
          <w:tcPr>
            <w:tcW w:w="11430" w:type="dxa"/>
          </w:tcPr>
          <w:p w:rsidR="00CB6B32" w:rsidRPr="00CB6B32" w:rsidRDefault="00CB6B32" w:rsidP="0093013E">
            <w:pPr>
              <w:rPr>
                <w:rStyle w:val="Strong"/>
                <w:b w:val="0"/>
                <w:color w:val="000000"/>
              </w:rPr>
            </w:pPr>
            <w:r w:rsidRPr="00CB6B32">
              <w:rPr>
                <w:rStyle w:val="Strong"/>
                <w:b w:val="0"/>
                <w:color w:val="000000"/>
              </w:rPr>
              <w:t xml:space="preserve">   Very hilly, </w:t>
            </w:r>
            <w:proofErr w:type="spellStart"/>
            <w:r w:rsidRPr="00CB6B32">
              <w:rPr>
                <w:rStyle w:val="Strong"/>
                <w:b w:val="0"/>
                <w:color w:val="000000"/>
              </w:rPr>
              <w:t>mountanous</w:t>
            </w:r>
            <w:proofErr w:type="spellEnd"/>
            <w:r w:rsidRPr="00CB6B32">
              <w:rPr>
                <w:rStyle w:val="Strong"/>
                <w:b w:val="0"/>
                <w:color w:val="000000"/>
              </w:rPr>
              <w:t xml:space="preserve"> geography. Forced to have city-states.</w:t>
            </w:r>
          </w:p>
          <w:p w:rsidR="00CB6B32" w:rsidRPr="00CB6B32" w:rsidRDefault="00CB6B32" w:rsidP="0093013E">
            <w:pPr>
              <w:rPr>
                <w:rStyle w:val="Strong"/>
                <w:b w:val="0"/>
                <w:color w:val="000000"/>
              </w:rPr>
            </w:pPr>
            <w:r w:rsidRPr="00CB6B32">
              <w:rPr>
                <w:bCs/>
                <w:color w:val="000000"/>
              </w:rPr>
              <w:br/>
              <w:t xml:space="preserve">   </w:t>
            </w:r>
            <w:r w:rsidRPr="00CB6B32">
              <w:rPr>
                <w:rStyle w:val="Strong"/>
                <w:b w:val="0"/>
                <w:color w:val="000000"/>
              </w:rPr>
              <w:t>Near the Mediterranean Sea.</w:t>
            </w:r>
          </w:p>
          <w:p w:rsidR="00CB6B32" w:rsidRPr="00CB6B32" w:rsidRDefault="00CB6B32" w:rsidP="0093013E">
            <w:pPr>
              <w:rPr>
                <w:rStyle w:val="Strong"/>
                <w:b w:val="0"/>
                <w:color w:val="000000"/>
              </w:rPr>
            </w:pPr>
          </w:p>
          <w:p w:rsidR="00CB6B32" w:rsidRPr="00CB6B32" w:rsidRDefault="00CB6B32" w:rsidP="0093013E">
            <w:r w:rsidRPr="00CB6B32">
              <w:rPr>
                <w:rStyle w:val="Strong"/>
                <w:b w:val="0"/>
                <w:color w:val="000000"/>
              </w:rPr>
              <w:t xml:space="preserve">   Greece had a lot of natural harbors along the Mediterranean Sea that allowed a lot of trade to occur throughout Classical Greece.</w:t>
            </w:r>
          </w:p>
        </w:tc>
      </w:tr>
    </w:tbl>
    <w:p w:rsidR="00EC4790" w:rsidRDefault="00EC4790"/>
    <w:sectPr w:rsidR="00EC4790" w:rsidSect="00CB6B32">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025"/>
    <w:multiLevelType w:val="hybridMultilevel"/>
    <w:tmpl w:val="02DCFAAA"/>
    <w:lvl w:ilvl="0" w:tplc="8D4ADABC">
      <w:numFmt w:val="bullet"/>
      <w:lvlText w:val=""/>
      <w:lvlJc w:val="left"/>
      <w:pPr>
        <w:tabs>
          <w:tab w:val="num" w:pos="720"/>
        </w:tabs>
        <w:ind w:left="720" w:hanging="360"/>
      </w:pPr>
      <w:rPr>
        <w:rFonts w:ascii="Symbol" w:eastAsia="Times New Roman" w:hAnsi="Symbol" w:cs="Times New Roman"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54E0D"/>
    <w:multiLevelType w:val="hybridMultilevel"/>
    <w:tmpl w:val="2DE87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528B4"/>
    <w:multiLevelType w:val="hybridMultilevel"/>
    <w:tmpl w:val="6818B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EB7AC6"/>
    <w:multiLevelType w:val="hybridMultilevel"/>
    <w:tmpl w:val="7FA2102A"/>
    <w:lvl w:ilvl="0" w:tplc="8D4ADABC">
      <w:numFmt w:val="bullet"/>
      <w:lvlText w:val=""/>
      <w:lvlJc w:val="left"/>
      <w:pPr>
        <w:tabs>
          <w:tab w:val="num" w:pos="720"/>
        </w:tabs>
        <w:ind w:left="720" w:hanging="360"/>
      </w:pPr>
      <w:rPr>
        <w:rFonts w:ascii="Symbol" w:eastAsia="Times New Roman" w:hAnsi="Symbol" w:cs="Times New Roman"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391D74"/>
    <w:multiLevelType w:val="hybridMultilevel"/>
    <w:tmpl w:val="F424B554"/>
    <w:lvl w:ilvl="0" w:tplc="8D4ADABC">
      <w:numFmt w:val="bullet"/>
      <w:lvlText w:val=""/>
      <w:lvlJc w:val="left"/>
      <w:pPr>
        <w:tabs>
          <w:tab w:val="num" w:pos="720"/>
        </w:tabs>
        <w:ind w:left="720" w:hanging="360"/>
      </w:pPr>
      <w:rPr>
        <w:rFonts w:ascii="Symbol" w:eastAsia="Times New Roman" w:hAnsi="Symbol"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3676A6F"/>
    <w:multiLevelType w:val="hybridMultilevel"/>
    <w:tmpl w:val="746A7D9C"/>
    <w:lvl w:ilvl="0" w:tplc="667CFCC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0"/>
        <w:szCs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BE409D"/>
    <w:multiLevelType w:val="hybridMultilevel"/>
    <w:tmpl w:val="034CB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A50776"/>
    <w:multiLevelType w:val="hybridMultilevel"/>
    <w:tmpl w:val="F6106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280C8D"/>
    <w:multiLevelType w:val="hybridMultilevel"/>
    <w:tmpl w:val="46C6A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6"/>
  </w:num>
  <w:num w:numId="7">
    <w:abstractNumId w:val="7"/>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compat/>
  <w:rsids>
    <w:rsidRoot w:val="00CB6B32"/>
    <w:rsid w:val="00CB6B32"/>
    <w:rsid w:val="00EC4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B3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B6B32"/>
    <w:rPr>
      <w:b/>
      <w:bCs/>
    </w:rPr>
  </w:style>
  <w:style w:type="paragraph" w:styleId="NormalWeb">
    <w:name w:val="Normal (Web)"/>
    <w:basedOn w:val="Normal"/>
    <w:uiPriority w:val="99"/>
    <w:unhideWhenUsed/>
    <w:rsid w:val="00CB6B32"/>
    <w:pPr>
      <w:spacing w:before="100" w:beforeAutospacing="1" w:after="100" w:afterAutospacing="1"/>
    </w:pPr>
    <w:rPr>
      <w:rFonts w:ascii="Arial Unicode MS" w:eastAsia="Arial Unicode MS" w:hAnsi="Arial Unicode MS" w:cs="Arial Unicode MS"/>
      <w:sz w:val="24"/>
      <w:szCs w:val="24"/>
    </w:rPr>
  </w:style>
  <w:style w:type="paragraph" w:styleId="ListParagraph">
    <w:name w:val="List Paragraph"/>
    <w:basedOn w:val="Normal"/>
    <w:uiPriority w:val="34"/>
    <w:qFormat/>
    <w:rsid w:val="00CB6B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917</Words>
  <Characters>5233</Characters>
  <Application>Microsoft Office Word</Application>
  <DocSecurity>0</DocSecurity>
  <Lines>43</Lines>
  <Paragraphs>12</Paragraphs>
  <ScaleCrop>false</ScaleCrop>
  <Company/>
  <LinksUpToDate>false</LinksUpToDate>
  <CharactersWithSpaces>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2012-10-11T13:47:00Z</dcterms:created>
  <dcterms:modified xsi:type="dcterms:W3CDTF">2012-10-11T14:42:00Z</dcterms:modified>
</cp:coreProperties>
</file>